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D165" w14:textId="77777777" w:rsidR="00B50781" w:rsidRDefault="00A95374" w:rsidP="00B50781">
      <w:pPr>
        <w:spacing w:line="360" w:lineRule="auto"/>
        <w:rPr>
          <w:rFonts w:ascii="游ゴシック" w:eastAsia="游ゴシック" w:hAnsi="游ゴシック"/>
          <w:b/>
          <w:bCs/>
          <w:sz w:val="24"/>
          <w:szCs w:val="24"/>
        </w:rPr>
      </w:pPr>
      <w:r w:rsidRPr="00A95374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D6107F" w:rsidRPr="00A44B69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</w:t>
      </w:r>
      <w:r w:rsidR="00A44B69" w:rsidRPr="00A44B69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</w:t>
      </w:r>
      <w:r w:rsidRPr="00A95374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年度　</w:t>
      </w:r>
      <w:r w:rsidR="00923D95" w:rsidRPr="00A95374">
        <w:rPr>
          <w:rFonts w:ascii="游ゴシック" w:eastAsia="游ゴシック" w:hAnsi="游ゴシック" w:hint="eastAsia"/>
          <w:b/>
          <w:bCs/>
          <w:sz w:val="24"/>
          <w:szCs w:val="24"/>
        </w:rPr>
        <w:t>認可外保育施設</w:t>
      </w:r>
      <w:r w:rsidR="00BC34BD" w:rsidRPr="00A95374">
        <w:rPr>
          <w:rFonts w:ascii="游ゴシック" w:eastAsia="游ゴシック" w:hAnsi="游ゴシック" w:hint="eastAsia"/>
          <w:b/>
          <w:bCs/>
          <w:sz w:val="24"/>
          <w:szCs w:val="24"/>
        </w:rPr>
        <w:t>（居宅訪問型）</w:t>
      </w:r>
      <w:r w:rsidR="00923D95" w:rsidRPr="00A95374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 安全計画</w:t>
      </w:r>
    </w:p>
    <w:p w14:paraId="1E5F241B" w14:textId="358C9DA6" w:rsidR="00923D95" w:rsidRPr="00B50781" w:rsidRDefault="00B50781" w:rsidP="00B50781">
      <w:pPr>
        <w:spacing w:line="360" w:lineRule="auto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　　　　　　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事業者氏名：　　　　　　　　　　　　　</w:t>
      </w:r>
    </w:p>
    <w:p w14:paraId="69A8222D" w14:textId="3E9B6738" w:rsidR="00E475E2" w:rsidRPr="00A44B69" w:rsidRDefault="00A44B69" w:rsidP="00B50781">
      <w:pPr>
        <w:spacing w:line="360" w:lineRule="auto"/>
        <w:jc w:val="right"/>
        <w:rPr>
          <w:rFonts w:ascii="游ゴシック" w:eastAsia="游ゴシック" w:hAnsi="游ゴシック"/>
          <w:szCs w:val="21"/>
          <w:u w:val="single"/>
        </w:rPr>
      </w:pPr>
      <w:r>
        <w:rPr>
          <w:rFonts w:ascii="游ゴシック" w:eastAsia="游ゴシック" w:hAnsi="游ゴシック" w:hint="eastAsia"/>
          <w:szCs w:val="21"/>
          <w:u w:val="single"/>
        </w:rPr>
        <w:t>策定年月日：　令和　　年　　　月　　日</w:t>
      </w:r>
    </w:p>
    <w:p w14:paraId="37675825" w14:textId="6F7BE527" w:rsidR="00B50781" w:rsidRDefault="00B50781" w:rsidP="003359E3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◎安全点検</w:t>
      </w:r>
    </w:p>
    <w:p w14:paraId="138C96B1" w14:textId="005E2969" w:rsidR="001445AE" w:rsidRPr="00923D95" w:rsidRDefault="001445AE" w:rsidP="003359E3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（１）訪問先居宅の設備・周辺環境の安全点検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E475E2" w:rsidRPr="00F575C7" w14:paraId="6D79FF49" w14:textId="77777777" w:rsidTr="00F575C7">
        <w:trPr>
          <w:trHeight w:val="567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14:paraId="7DE3CE68" w14:textId="78A871F9" w:rsidR="00E475E2" w:rsidRPr="00F575C7" w:rsidRDefault="00E475E2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点検項目・内容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27727833" w14:textId="7138323D" w:rsidR="00E475E2" w:rsidRPr="00F575C7" w:rsidRDefault="00E475E2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点検方法</w:t>
            </w:r>
            <w:r w:rsidR="00EA64E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等</w:t>
            </w:r>
          </w:p>
        </w:tc>
      </w:tr>
      <w:tr w:rsidR="001445AE" w:rsidRPr="00F575C7" w14:paraId="3AB85CCD" w14:textId="77777777" w:rsidTr="00F575C7">
        <w:trPr>
          <w:trHeight w:val="1134"/>
        </w:trPr>
        <w:tc>
          <w:tcPr>
            <w:tcW w:w="1984" w:type="dxa"/>
            <w:vAlign w:val="center"/>
          </w:tcPr>
          <w:p w14:paraId="7C438DA6" w14:textId="74CD1925" w:rsidR="001445AE" w:rsidRPr="00F575C7" w:rsidRDefault="001445AE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居宅室内</w:t>
            </w:r>
          </w:p>
        </w:tc>
        <w:tc>
          <w:tcPr>
            <w:tcW w:w="7938" w:type="dxa"/>
            <w:vAlign w:val="center"/>
          </w:tcPr>
          <w:p w14:paraId="469E1C81" w14:textId="77777777" w:rsidR="001445AE" w:rsidRPr="00F575C7" w:rsidRDefault="001445AE" w:rsidP="001445A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445AE" w:rsidRPr="00F575C7" w14:paraId="2744A608" w14:textId="77777777" w:rsidTr="00F575C7">
        <w:trPr>
          <w:trHeight w:val="1134"/>
        </w:trPr>
        <w:tc>
          <w:tcPr>
            <w:tcW w:w="1984" w:type="dxa"/>
            <w:vAlign w:val="center"/>
          </w:tcPr>
          <w:p w14:paraId="2A846E8A" w14:textId="33C10CD5" w:rsidR="001445AE" w:rsidRPr="00F575C7" w:rsidRDefault="001445AE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居宅室外</w:t>
            </w:r>
          </w:p>
        </w:tc>
        <w:tc>
          <w:tcPr>
            <w:tcW w:w="7938" w:type="dxa"/>
            <w:vAlign w:val="center"/>
          </w:tcPr>
          <w:p w14:paraId="35916E63" w14:textId="77777777" w:rsidR="001445AE" w:rsidRPr="00F575C7" w:rsidRDefault="001445AE" w:rsidP="001445A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445AE" w:rsidRPr="00F575C7" w14:paraId="07EB6014" w14:textId="77777777" w:rsidTr="00F575C7">
        <w:trPr>
          <w:trHeight w:val="1134"/>
        </w:trPr>
        <w:tc>
          <w:tcPr>
            <w:tcW w:w="1984" w:type="dxa"/>
            <w:vAlign w:val="center"/>
          </w:tcPr>
          <w:p w14:paraId="7AE3856E" w14:textId="50BEFABF" w:rsidR="001445AE" w:rsidRPr="00F575C7" w:rsidRDefault="001445AE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居宅周辺環境</w:t>
            </w:r>
          </w:p>
        </w:tc>
        <w:tc>
          <w:tcPr>
            <w:tcW w:w="7938" w:type="dxa"/>
            <w:vAlign w:val="center"/>
          </w:tcPr>
          <w:p w14:paraId="0582D9D4" w14:textId="77777777" w:rsidR="001445AE" w:rsidRPr="00F575C7" w:rsidRDefault="001445AE" w:rsidP="001445A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575C7" w:rsidRPr="00F575C7" w14:paraId="20475DD7" w14:textId="77777777" w:rsidTr="00F575C7">
        <w:trPr>
          <w:trHeight w:val="1134"/>
        </w:trPr>
        <w:tc>
          <w:tcPr>
            <w:tcW w:w="1984" w:type="dxa"/>
            <w:vAlign w:val="center"/>
          </w:tcPr>
          <w:p w14:paraId="65A9D9E6" w14:textId="7D4CE0F0" w:rsidR="00F575C7" w:rsidRPr="00F575C7" w:rsidRDefault="00F575C7" w:rsidP="00F575C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玩具・遊具等</w:t>
            </w:r>
          </w:p>
        </w:tc>
        <w:tc>
          <w:tcPr>
            <w:tcW w:w="7938" w:type="dxa"/>
            <w:vAlign w:val="center"/>
          </w:tcPr>
          <w:p w14:paraId="40192904" w14:textId="77777777" w:rsidR="00F575C7" w:rsidRPr="00F575C7" w:rsidRDefault="00F575C7" w:rsidP="00F575C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476F664B" w14:textId="7232439D" w:rsidR="006C37D8" w:rsidRDefault="006C37D8" w:rsidP="00A44B69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0D58DE77" w14:textId="77777777" w:rsidR="006C37D8" w:rsidRDefault="006C37D8" w:rsidP="00A44B69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10FF8891" w14:textId="44608F89" w:rsidR="00DE3987" w:rsidRDefault="00DE3987" w:rsidP="00A44B69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◎児童・保護者に対する安全指導等</w:t>
      </w:r>
    </w:p>
    <w:p w14:paraId="2B577A2D" w14:textId="01C6F70B" w:rsidR="00DE3987" w:rsidRPr="00923D95" w:rsidRDefault="00DE3987" w:rsidP="008B2F81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（１）児童への安全指導（保育サービス提供時における安全、災害や事故発生時の対応、交通安全等）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2155"/>
        <w:gridCol w:w="7512"/>
      </w:tblGrid>
      <w:tr w:rsidR="008E4EF0" w:rsidRPr="00F575C7" w14:paraId="57D01EF8" w14:textId="77777777" w:rsidTr="008E4EF0">
        <w:trPr>
          <w:trHeight w:val="567"/>
        </w:trPr>
        <w:tc>
          <w:tcPr>
            <w:tcW w:w="2551" w:type="dxa"/>
            <w:gridSpan w:val="2"/>
            <w:shd w:val="clear" w:color="auto" w:fill="DEEAF6" w:themeFill="accent5" w:themeFillTint="33"/>
            <w:vAlign w:val="center"/>
          </w:tcPr>
          <w:p w14:paraId="62677CE0" w14:textId="0D66A1BB" w:rsidR="008E4EF0" w:rsidRPr="00F575C7" w:rsidRDefault="008E4EF0" w:rsidP="008E4EF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児童の年齢</w:t>
            </w:r>
          </w:p>
        </w:tc>
        <w:tc>
          <w:tcPr>
            <w:tcW w:w="7512" w:type="dxa"/>
            <w:shd w:val="clear" w:color="auto" w:fill="DEEAF6" w:themeFill="accent5" w:themeFillTint="33"/>
            <w:vAlign w:val="center"/>
          </w:tcPr>
          <w:p w14:paraId="78C5D02C" w14:textId="2135CD38" w:rsidR="008E4EF0" w:rsidRPr="00F575C7" w:rsidRDefault="002553BF" w:rsidP="008E4EF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配慮する内容／</w:t>
            </w:r>
            <w:r w:rsidR="008E4EF0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指導内容</w:t>
            </w:r>
            <w:r w:rsidR="00A44B69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等</w:t>
            </w:r>
          </w:p>
        </w:tc>
      </w:tr>
      <w:tr w:rsidR="008E4EF0" w:rsidRPr="00F575C7" w14:paraId="7688FB98" w14:textId="77777777" w:rsidTr="008E4EF0">
        <w:trPr>
          <w:trHeight w:val="1294"/>
        </w:trPr>
        <w:tc>
          <w:tcPr>
            <w:tcW w:w="396" w:type="dxa"/>
            <w:vMerge w:val="restart"/>
            <w:vAlign w:val="center"/>
          </w:tcPr>
          <w:p w14:paraId="6640FB04" w14:textId="4D5F7566" w:rsidR="008E4EF0" w:rsidRPr="00F575C7" w:rsidRDefault="008E4EF0" w:rsidP="008E4EF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安全への配慮</w:t>
            </w:r>
          </w:p>
        </w:tc>
        <w:tc>
          <w:tcPr>
            <w:tcW w:w="2155" w:type="dxa"/>
            <w:vAlign w:val="center"/>
          </w:tcPr>
          <w:p w14:paraId="28724F56" w14:textId="0113049A" w:rsidR="008E4EF0" w:rsidRPr="00F575C7" w:rsidRDefault="008E4EF0" w:rsidP="008E4EF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乳児</w:t>
            </w:r>
          </w:p>
        </w:tc>
        <w:tc>
          <w:tcPr>
            <w:tcW w:w="7512" w:type="dxa"/>
            <w:vAlign w:val="center"/>
          </w:tcPr>
          <w:p w14:paraId="65EAAA02" w14:textId="03031611" w:rsidR="008E4EF0" w:rsidRPr="00F575C7" w:rsidRDefault="008E4EF0" w:rsidP="006C37D8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E4EF0" w:rsidRPr="00F575C7" w14:paraId="65B7A73D" w14:textId="77777777" w:rsidTr="008E4EF0">
        <w:trPr>
          <w:trHeight w:val="1380"/>
        </w:trPr>
        <w:tc>
          <w:tcPr>
            <w:tcW w:w="396" w:type="dxa"/>
            <w:vMerge/>
            <w:vAlign w:val="center"/>
          </w:tcPr>
          <w:p w14:paraId="3DCE237A" w14:textId="77777777" w:rsidR="008E4EF0" w:rsidRDefault="008E4EF0" w:rsidP="008E4EF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6451A7BE" w14:textId="77777777" w:rsidR="008E4EF0" w:rsidRDefault="008E4EF0" w:rsidP="008E4EF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１歳以上</w:t>
            </w:r>
          </w:p>
          <w:p w14:paraId="293024C2" w14:textId="1C9DEA7E" w:rsidR="008E4EF0" w:rsidRDefault="008E4EF0" w:rsidP="008E4EF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３歳未満児</w:t>
            </w:r>
          </w:p>
        </w:tc>
        <w:tc>
          <w:tcPr>
            <w:tcW w:w="7512" w:type="dxa"/>
            <w:vAlign w:val="center"/>
          </w:tcPr>
          <w:p w14:paraId="2833C920" w14:textId="675E56AD" w:rsidR="008E4EF0" w:rsidRPr="00F575C7" w:rsidRDefault="008E4EF0" w:rsidP="006C37D8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E4EF0" w:rsidRPr="00F575C7" w14:paraId="5DC5A1EF" w14:textId="77777777" w:rsidTr="008E4EF0">
        <w:trPr>
          <w:trHeight w:val="1420"/>
        </w:trPr>
        <w:tc>
          <w:tcPr>
            <w:tcW w:w="396" w:type="dxa"/>
            <w:vAlign w:val="center"/>
          </w:tcPr>
          <w:p w14:paraId="0028F381" w14:textId="644687CB" w:rsidR="008E4EF0" w:rsidRPr="00F575C7" w:rsidRDefault="008E4EF0" w:rsidP="008E4EF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安全指導</w:t>
            </w:r>
          </w:p>
        </w:tc>
        <w:tc>
          <w:tcPr>
            <w:tcW w:w="2155" w:type="dxa"/>
            <w:vAlign w:val="center"/>
          </w:tcPr>
          <w:p w14:paraId="2B73BF8B" w14:textId="05B26896" w:rsidR="008E4EF0" w:rsidRPr="00F575C7" w:rsidRDefault="008E4EF0" w:rsidP="008E4EF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３歳以上児</w:t>
            </w:r>
          </w:p>
        </w:tc>
        <w:tc>
          <w:tcPr>
            <w:tcW w:w="7512" w:type="dxa"/>
            <w:vAlign w:val="center"/>
          </w:tcPr>
          <w:p w14:paraId="3E1243F3" w14:textId="2CD967E6" w:rsidR="008E4EF0" w:rsidRPr="00F575C7" w:rsidRDefault="008E4EF0" w:rsidP="006C37D8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3D302591" w14:textId="255B3B99" w:rsidR="006C37D8" w:rsidRDefault="006C37D8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380A112F" w14:textId="7541FF2E" w:rsidR="006C37D8" w:rsidRDefault="006C37D8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546080C1" w14:textId="10162904" w:rsidR="008B2F81" w:rsidRPr="00923D95" w:rsidRDefault="008B2F81" w:rsidP="00744A1D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lastRenderedPageBreak/>
        <w:t xml:space="preserve">　（２）保護者への説明・共有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  <w:gridCol w:w="2126"/>
      </w:tblGrid>
      <w:tr w:rsidR="008B2F81" w:rsidRPr="00F575C7" w14:paraId="48A0F70F" w14:textId="77777777" w:rsidTr="008B2F81">
        <w:trPr>
          <w:trHeight w:val="567"/>
        </w:trPr>
        <w:tc>
          <w:tcPr>
            <w:tcW w:w="7796" w:type="dxa"/>
            <w:shd w:val="clear" w:color="auto" w:fill="DEEAF6" w:themeFill="accent5" w:themeFillTint="33"/>
            <w:vAlign w:val="center"/>
          </w:tcPr>
          <w:p w14:paraId="1538437C" w14:textId="712EBB31" w:rsidR="008B2F81" w:rsidRPr="00F575C7" w:rsidRDefault="008B2F81" w:rsidP="008E4EF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保護者への説明内容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2A819795" w14:textId="65FC80AE" w:rsidR="008B2F81" w:rsidRPr="00F575C7" w:rsidRDefault="008B2F81" w:rsidP="008E4EF0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共有方法</w:t>
            </w:r>
          </w:p>
        </w:tc>
      </w:tr>
      <w:tr w:rsidR="008B2F81" w:rsidRPr="00F575C7" w14:paraId="613F57FA" w14:textId="77777777" w:rsidTr="008B2F81">
        <w:trPr>
          <w:trHeight w:val="1219"/>
        </w:trPr>
        <w:tc>
          <w:tcPr>
            <w:tcW w:w="7796" w:type="dxa"/>
            <w:vAlign w:val="center"/>
          </w:tcPr>
          <w:p w14:paraId="552ED3B9" w14:textId="3FE14B21" w:rsidR="008B2F81" w:rsidRPr="00F575C7" w:rsidRDefault="008B2F81" w:rsidP="008B2F8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7D47FD" w14:textId="77777777" w:rsidR="008B2F81" w:rsidRPr="00F575C7" w:rsidRDefault="008B2F81" w:rsidP="008E4EF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BB941DC" w14:textId="63B0B67A" w:rsidR="008B2F81" w:rsidRDefault="008B2F81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0D554F00" w14:textId="725FF5EE" w:rsidR="008B2F81" w:rsidRDefault="008B2F81" w:rsidP="008B2F81">
      <w:pPr>
        <w:spacing w:line="276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◎訓練・研修</w:t>
      </w:r>
    </w:p>
    <w:p w14:paraId="3DE3ACB9" w14:textId="27974938" w:rsidR="008B2F81" w:rsidRPr="00A95374" w:rsidRDefault="008B2F81" w:rsidP="008B2F81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A95374">
        <w:rPr>
          <w:rFonts w:ascii="游ゴシック" w:eastAsia="游ゴシック" w:hAnsi="游ゴシック" w:hint="eastAsia"/>
          <w:szCs w:val="21"/>
        </w:rPr>
        <w:t>（１）事業者の研修・講習受講について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3543"/>
      </w:tblGrid>
      <w:tr w:rsidR="008B2F81" w:rsidRPr="00F575C7" w14:paraId="4966D660" w14:textId="77777777" w:rsidTr="008B2F81">
        <w:trPr>
          <w:trHeight w:val="567"/>
        </w:trPr>
        <w:tc>
          <w:tcPr>
            <w:tcW w:w="6379" w:type="dxa"/>
            <w:shd w:val="clear" w:color="auto" w:fill="DEEAF6" w:themeFill="accent5" w:themeFillTint="33"/>
            <w:vAlign w:val="center"/>
          </w:tcPr>
          <w:p w14:paraId="6266126B" w14:textId="13EC356A" w:rsidR="008B2F81" w:rsidRPr="00F575C7" w:rsidRDefault="008B2F81" w:rsidP="008B2F8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研修・講習内容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00DD6B37" w14:textId="6ED8A7EC" w:rsidR="008B2F81" w:rsidRPr="00F575C7" w:rsidRDefault="008B2F81" w:rsidP="008B2F8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受講日（受講予定日）</w:t>
            </w:r>
          </w:p>
        </w:tc>
      </w:tr>
      <w:tr w:rsidR="008B2F81" w:rsidRPr="00F575C7" w14:paraId="6ABE421D" w14:textId="77777777" w:rsidTr="0035182C">
        <w:trPr>
          <w:trHeight w:val="1003"/>
        </w:trPr>
        <w:tc>
          <w:tcPr>
            <w:tcW w:w="6379" w:type="dxa"/>
          </w:tcPr>
          <w:p w14:paraId="5EF581F3" w14:textId="77777777" w:rsidR="008B2F81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研修・講習名</w:t>
            </w:r>
          </w:p>
          <w:p w14:paraId="5E5B3C09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93AFFF7" w14:textId="04FC71EC" w:rsidR="0035182C" w:rsidRPr="00F575C7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内容</w:t>
            </w:r>
            <w:r w:rsidR="003A5CEC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</w:p>
        </w:tc>
        <w:tc>
          <w:tcPr>
            <w:tcW w:w="3543" w:type="dxa"/>
            <w:vAlign w:val="center"/>
          </w:tcPr>
          <w:p w14:paraId="689B13C4" w14:textId="488B12E8" w:rsidR="0035182C" w:rsidRDefault="008E4EF0" w:rsidP="008E4EF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令和　</w:t>
            </w:r>
            <w:r w:rsidR="008B2F8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</w:t>
            </w:r>
          </w:p>
          <w:p w14:paraId="377A5290" w14:textId="62474E57" w:rsidR="0035182C" w:rsidRPr="00F575C7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修了証の発行　　　あり　・　なし</w:t>
            </w:r>
          </w:p>
        </w:tc>
      </w:tr>
      <w:tr w:rsidR="0035182C" w:rsidRPr="00F575C7" w14:paraId="192D709E" w14:textId="77777777" w:rsidTr="0035182C">
        <w:trPr>
          <w:trHeight w:val="1003"/>
        </w:trPr>
        <w:tc>
          <w:tcPr>
            <w:tcW w:w="6379" w:type="dxa"/>
          </w:tcPr>
          <w:p w14:paraId="3D6464E2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研修・講習名</w:t>
            </w:r>
          </w:p>
          <w:p w14:paraId="4F7F1229" w14:textId="4BEB4631" w:rsidR="0035182C" w:rsidRPr="009C7C7F" w:rsidRDefault="0035182C" w:rsidP="0035182C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  <w:p w14:paraId="43D17025" w14:textId="72A16635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内容</w:t>
            </w:r>
            <w:r w:rsidR="003A5CEC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</w:p>
        </w:tc>
        <w:tc>
          <w:tcPr>
            <w:tcW w:w="3543" w:type="dxa"/>
            <w:vAlign w:val="center"/>
          </w:tcPr>
          <w:p w14:paraId="68A74053" w14:textId="544A048F" w:rsidR="0035182C" w:rsidRDefault="008E4EF0" w:rsidP="008E4EF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令和　</w:t>
            </w:r>
            <w:r w:rsidR="0035182C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</w:t>
            </w:r>
          </w:p>
          <w:p w14:paraId="54C809D1" w14:textId="4AE4480B" w:rsidR="009C7C7F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修了証の発行　　　あり　・　なし</w:t>
            </w:r>
          </w:p>
        </w:tc>
      </w:tr>
      <w:tr w:rsidR="0035182C" w:rsidRPr="00F575C7" w14:paraId="51EF2EAF" w14:textId="77777777" w:rsidTr="0035182C">
        <w:trPr>
          <w:trHeight w:val="1003"/>
        </w:trPr>
        <w:tc>
          <w:tcPr>
            <w:tcW w:w="6379" w:type="dxa"/>
          </w:tcPr>
          <w:p w14:paraId="2C5C4FFF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研修・講習名</w:t>
            </w:r>
          </w:p>
          <w:p w14:paraId="6C75A1FB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F1CEF18" w14:textId="6B34BCA8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内容</w:t>
            </w:r>
            <w:r w:rsidR="003A5CEC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</w:p>
        </w:tc>
        <w:tc>
          <w:tcPr>
            <w:tcW w:w="3543" w:type="dxa"/>
            <w:vAlign w:val="center"/>
          </w:tcPr>
          <w:p w14:paraId="705C666A" w14:textId="77777777" w:rsidR="008E4EF0" w:rsidRDefault="008E4EF0" w:rsidP="008E4EF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令和　　　年　　　月　　　日</w:t>
            </w:r>
          </w:p>
          <w:p w14:paraId="440D6BD9" w14:textId="56BC0D2E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修了証の発行　　　あり　・　なし</w:t>
            </w:r>
          </w:p>
        </w:tc>
      </w:tr>
      <w:tr w:rsidR="0035182C" w:rsidRPr="00F575C7" w14:paraId="0A8C910C" w14:textId="77777777" w:rsidTr="0035182C">
        <w:trPr>
          <w:trHeight w:val="1003"/>
        </w:trPr>
        <w:tc>
          <w:tcPr>
            <w:tcW w:w="6379" w:type="dxa"/>
          </w:tcPr>
          <w:p w14:paraId="091A2D8E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研修・講習名</w:t>
            </w:r>
          </w:p>
          <w:p w14:paraId="4C525051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44D9D060" w14:textId="6136634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内容</w:t>
            </w:r>
            <w:r w:rsidR="003A5CEC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</w:p>
        </w:tc>
        <w:tc>
          <w:tcPr>
            <w:tcW w:w="3543" w:type="dxa"/>
            <w:vAlign w:val="center"/>
          </w:tcPr>
          <w:p w14:paraId="23D1E5D9" w14:textId="77777777" w:rsidR="008E4EF0" w:rsidRDefault="008E4EF0" w:rsidP="008E4EF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令和　　　年　　　月　　　日</w:t>
            </w:r>
          </w:p>
          <w:p w14:paraId="731BBF73" w14:textId="510A9585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修了証の発行　　　あり　・　なし</w:t>
            </w:r>
          </w:p>
        </w:tc>
      </w:tr>
    </w:tbl>
    <w:p w14:paraId="37623812" w14:textId="4BA11633" w:rsidR="003A5CEC" w:rsidRDefault="003A5CEC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57D26C1D" w14:textId="3DB6368B" w:rsidR="003A5CEC" w:rsidRPr="003A5CEC" w:rsidRDefault="003A5CEC" w:rsidP="009C7C7F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◎再発防止策の徹底（ヒヤリ・ハット事例の収集・分析および対策</w:t>
      </w:r>
      <w:r w:rsidR="00EA64E4">
        <w:rPr>
          <w:rFonts w:ascii="游ゴシック" w:eastAsia="游ゴシック" w:hAnsi="游ゴシック" w:hint="eastAsia"/>
          <w:szCs w:val="21"/>
        </w:rPr>
        <w:t>等</w:t>
      </w:r>
      <w:r>
        <w:rPr>
          <w:rFonts w:ascii="游ゴシック" w:eastAsia="游ゴシック" w:hAnsi="游ゴシック" w:hint="eastAsia"/>
          <w:szCs w:val="21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3A5CEC" w14:paraId="2A3D1AE1" w14:textId="77777777" w:rsidTr="003A5CEC">
        <w:tc>
          <w:tcPr>
            <w:tcW w:w="9639" w:type="dxa"/>
          </w:tcPr>
          <w:p w14:paraId="02378472" w14:textId="77777777" w:rsidR="003A5CEC" w:rsidRDefault="003A5CEC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142BE5FE" w14:textId="26604778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01757C78" w14:textId="77777777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60E41D18" w14:textId="6FD2B4F8" w:rsidR="00B50781" w:rsidRPr="00B50781" w:rsidRDefault="00B50781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785A737" w14:textId="35CC8CB3" w:rsidR="003A5CEC" w:rsidRDefault="003A5CEC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68F00FCC" w14:textId="2DFEC9CD" w:rsidR="009C7C7F" w:rsidRPr="003A5CEC" w:rsidRDefault="009C7C7F" w:rsidP="007726FA">
      <w:pPr>
        <w:spacing w:line="276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◎事故発生時における対処方法</w:t>
      </w:r>
      <w:r w:rsidR="002553BF">
        <w:rPr>
          <w:rFonts w:ascii="游ゴシック" w:eastAsia="游ゴシック" w:hAnsi="游ゴシック" w:hint="eastAsia"/>
          <w:szCs w:val="21"/>
        </w:rPr>
        <w:t>及び保護者への</w:t>
      </w:r>
      <w:r>
        <w:rPr>
          <w:rFonts w:ascii="游ゴシック" w:eastAsia="游ゴシック" w:hAnsi="游ゴシック" w:hint="eastAsia"/>
          <w:szCs w:val="21"/>
        </w:rPr>
        <w:t>連絡方法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9C7C7F" w14:paraId="7F34E247" w14:textId="77777777" w:rsidTr="009C7C7F">
        <w:tc>
          <w:tcPr>
            <w:tcW w:w="9639" w:type="dxa"/>
          </w:tcPr>
          <w:p w14:paraId="6A749874" w14:textId="13B72ACF" w:rsidR="009C7C7F" w:rsidRDefault="002553B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</w:t>
            </w:r>
            <w:r w:rsidR="009C7C7F">
              <w:rPr>
                <w:rFonts w:ascii="游ゴシック" w:eastAsia="游ゴシック" w:hAnsi="游ゴシック" w:hint="eastAsia"/>
                <w:szCs w:val="21"/>
              </w:rPr>
              <w:t>対処方法</w:t>
            </w:r>
            <w:r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14:paraId="072E4DC5" w14:textId="5E62CC7B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0142B65D" w14:textId="199BAE5F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3559A6F4" w14:textId="77777777" w:rsidR="00B50781" w:rsidRDefault="00B50781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449FD084" w14:textId="3F7F2F0A" w:rsidR="009C7C7F" w:rsidRDefault="002553B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【保護者への</w:t>
            </w:r>
            <w:r w:rsidR="009C7C7F">
              <w:rPr>
                <w:rFonts w:ascii="游ゴシック" w:eastAsia="游ゴシック" w:hAnsi="游ゴシック" w:hint="eastAsia"/>
                <w:szCs w:val="21"/>
              </w:rPr>
              <w:t>連絡方法</w:t>
            </w:r>
            <w:r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14:paraId="5A7EEB55" w14:textId="4B66BF5F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3FC88C75" w14:textId="77777777" w:rsidR="00B50781" w:rsidRPr="00B50781" w:rsidRDefault="00B50781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4266DCE4" w14:textId="420F2804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F612BA8" w14:textId="77777777" w:rsidR="00B44537" w:rsidRDefault="00B44537" w:rsidP="006C37D8">
      <w:pPr>
        <w:spacing w:line="0" w:lineRule="atLeast"/>
        <w:rPr>
          <w:rFonts w:ascii="游ゴシック" w:eastAsia="游ゴシック" w:hAnsi="游ゴシック"/>
          <w:szCs w:val="21"/>
        </w:rPr>
      </w:pPr>
    </w:p>
    <w:sectPr w:rsidR="00B44537" w:rsidSect="00B50781">
      <w:pgSz w:w="11906" w:h="16838"/>
      <w:pgMar w:top="993" w:right="720" w:bottom="567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65C7" w14:textId="77777777" w:rsidR="006C37D8" w:rsidRDefault="006C37D8" w:rsidP="00D6107F">
      <w:r>
        <w:separator/>
      </w:r>
    </w:p>
  </w:endnote>
  <w:endnote w:type="continuationSeparator" w:id="0">
    <w:p w14:paraId="7088AAF3" w14:textId="77777777" w:rsidR="006C37D8" w:rsidRDefault="006C37D8" w:rsidP="00D6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F57B" w14:textId="77777777" w:rsidR="006C37D8" w:rsidRDefault="006C37D8" w:rsidP="00D6107F">
      <w:r>
        <w:separator/>
      </w:r>
    </w:p>
  </w:footnote>
  <w:footnote w:type="continuationSeparator" w:id="0">
    <w:p w14:paraId="636BFA68" w14:textId="77777777" w:rsidR="006C37D8" w:rsidRDefault="006C37D8" w:rsidP="00D6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1D"/>
    <w:rsid w:val="000276BA"/>
    <w:rsid w:val="000C3CB1"/>
    <w:rsid w:val="000D1413"/>
    <w:rsid w:val="000E76C8"/>
    <w:rsid w:val="001445AE"/>
    <w:rsid w:val="001D3D2E"/>
    <w:rsid w:val="002553BF"/>
    <w:rsid w:val="00283F32"/>
    <w:rsid w:val="002856A4"/>
    <w:rsid w:val="002E1EE2"/>
    <w:rsid w:val="00317029"/>
    <w:rsid w:val="003359E3"/>
    <w:rsid w:val="0035182C"/>
    <w:rsid w:val="00366E8E"/>
    <w:rsid w:val="003A20DA"/>
    <w:rsid w:val="003A4B10"/>
    <w:rsid w:val="003A5CEC"/>
    <w:rsid w:val="003D0451"/>
    <w:rsid w:val="00411F72"/>
    <w:rsid w:val="0042423B"/>
    <w:rsid w:val="00443775"/>
    <w:rsid w:val="00474621"/>
    <w:rsid w:val="004C4FF9"/>
    <w:rsid w:val="004D295B"/>
    <w:rsid w:val="00503E7B"/>
    <w:rsid w:val="00523DEE"/>
    <w:rsid w:val="00566BD6"/>
    <w:rsid w:val="00577043"/>
    <w:rsid w:val="005A233E"/>
    <w:rsid w:val="005C1D18"/>
    <w:rsid w:val="005D023C"/>
    <w:rsid w:val="005F71F4"/>
    <w:rsid w:val="0060753E"/>
    <w:rsid w:val="006157C7"/>
    <w:rsid w:val="006C37D8"/>
    <w:rsid w:val="006E09F2"/>
    <w:rsid w:val="006E674F"/>
    <w:rsid w:val="006F255E"/>
    <w:rsid w:val="00744A1D"/>
    <w:rsid w:val="00763B85"/>
    <w:rsid w:val="007726FA"/>
    <w:rsid w:val="007A7FC0"/>
    <w:rsid w:val="007C674F"/>
    <w:rsid w:val="00845A44"/>
    <w:rsid w:val="008A3E9C"/>
    <w:rsid w:val="008B2F81"/>
    <w:rsid w:val="008C3C42"/>
    <w:rsid w:val="008E2D1B"/>
    <w:rsid w:val="008E4EF0"/>
    <w:rsid w:val="0092178B"/>
    <w:rsid w:val="00923D95"/>
    <w:rsid w:val="009261FF"/>
    <w:rsid w:val="009A24DE"/>
    <w:rsid w:val="009C7C7F"/>
    <w:rsid w:val="009D67CD"/>
    <w:rsid w:val="00A44B69"/>
    <w:rsid w:val="00A47FF4"/>
    <w:rsid w:val="00A51F37"/>
    <w:rsid w:val="00A6031D"/>
    <w:rsid w:val="00A80B44"/>
    <w:rsid w:val="00A95374"/>
    <w:rsid w:val="00AA5A29"/>
    <w:rsid w:val="00AC219E"/>
    <w:rsid w:val="00B44537"/>
    <w:rsid w:val="00B50781"/>
    <w:rsid w:val="00B62018"/>
    <w:rsid w:val="00BC34BD"/>
    <w:rsid w:val="00BD369E"/>
    <w:rsid w:val="00C17934"/>
    <w:rsid w:val="00D229ED"/>
    <w:rsid w:val="00D5589F"/>
    <w:rsid w:val="00D6107F"/>
    <w:rsid w:val="00D92BC4"/>
    <w:rsid w:val="00DE3987"/>
    <w:rsid w:val="00E32D6E"/>
    <w:rsid w:val="00E43598"/>
    <w:rsid w:val="00E46298"/>
    <w:rsid w:val="00E475E2"/>
    <w:rsid w:val="00E6313C"/>
    <w:rsid w:val="00E65CCD"/>
    <w:rsid w:val="00EA64E4"/>
    <w:rsid w:val="00EB38B8"/>
    <w:rsid w:val="00F14FC4"/>
    <w:rsid w:val="00F263E4"/>
    <w:rsid w:val="00F32042"/>
    <w:rsid w:val="00F46431"/>
    <w:rsid w:val="00F575C7"/>
    <w:rsid w:val="00F664A9"/>
    <w:rsid w:val="00F92D5E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F8E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07F"/>
  </w:style>
  <w:style w:type="paragraph" w:styleId="a6">
    <w:name w:val="footer"/>
    <w:basedOn w:val="a"/>
    <w:link w:val="a7"/>
    <w:uiPriority w:val="99"/>
    <w:unhideWhenUsed/>
    <w:rsid w:val="00D61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2023-04-20T01:51:00Z</dcterms:created>
  <dcterms:modified xsi:type="dcterms:W3CDTF">2023-12-28T05:53:00Z</dcterms:modified>
</cp:coreProperties>
</file>