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E5A" w:rsidRPr="00616401" w:rsidRDefault="00113000">
      <w:pPr>
        <w:rPr>
          <w:sz w:val="24"/>
          <w:szCs w:val="24"/>
        </w:rPr>
      </w:pPr>
      <w:r w:rsidRPr="00616401">
        <w:rPr>
          <w:rFonts w:ascii="ＭＳ 明朝" w:hAnsi="ＭＳ 明朝" w:hint="eastAsia"/>
          <w:sz w:val="24"/>
          <w:szCs w:val="24"/>
        </w:rPr>
        <w:t>（10）</w:t>
      </w:r>
      <w:r w:rsidR="00512E5A" w:rsidRPr="00616401">
        <w:rPr>
          <w:rFonts w:hint="eastAsia"/>
          <w:sz w:val="24"/>
          <w:szCs w:val="24"/>
        </w:rPr>
        <w:t>法人監査、施設監査の実施状況</w:t>
      </w:r>
    </w:p>
    <w:p w:rsidR="00424F90" w:rsidRPr="00616401" w:rsidRDefault="00424F90">
      <w:pPr>
        <w:rPr>
          <w:sz w:val="24"/>
          <w:szCs w:val="24"/>
        </w:rPr>
      </w:pPr>
    </w:p>
    <w:p w:rsidR="00424F90" w:rsidRDefault="00424F90" w:rsidP="00851367">
      <w:pPr>
        <w:ind w:firstLineChars="100" w:firstLine="241"/>
        <w:rPr>
          <w:rFonts w:ascii="ＭＳ ゴシック" w:eastAsia="ＭＳ ゴシック" w:hAnsi="ＭＳ ゴシック"/>
          <w:b/>
          <w:sz w:val="24"/>
          <w:szCs w:val="24"/>
          <w:bdr w:val="single" w:sz="4" w:space="0" w:color="auto"/>
        </w:rPr>
      </w:pPr>
      <w:r w:rsidRPr="00616401"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/>
        </w:rPr>
        <w:t>法人監査</w:t>
      </w:r>
    </w:p>
    <w:p w:rsidR="00284D09" w:rsidRDefault="00284D09" w:rsidP="00284D09">
      <w:pPr>
        <w:ind w:leftChars="200" w:left="420"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616401">
        <w:rPr>
          <w:rFonts w:ascii="ＭＳ ゴシック" w:eastAsia="ＭＳ ゴシック" w:hAnsi="ＭＳ ゴシック" w:hint="eastAsia"/>
          <w:sz w:val="24"/>
          <w:szCs w:val="24"/>
        </w:rPr>
        <w:t>＊</w:t>
      </w:r>
      <w:r>
        <w:rPr>
          <w:rFonts w:ascii="ＭＳ ゴシック" w:eastAsia="ＭＳ ゴシック" w:hAnsi="ＭＳ ゴシック" w:hint="eastAsia"/>
          <w:sz w:val="24"/>
          <w:szCs w:val="24"/>
        </w:rPr>
        <w:t>株式会社等の場合は、公認会計士又は監査法人による法人への会計監査等について</w:t>
      </w:r>
    </w:p>
    <w:p w:rsidR="00284D09" w:rsidRPr="00616401" w:rsidRDefault="00284D09" w:rsidP="00284D09">
      <w:pPr>
        <w:ind w:leftChars="200" w:left="420" w:firstLineChars="200" w:firstLine="480"/>
        <w:rPr>
          <w:rFonts w:ascii="ＭＳ ゴシック" w:eastAsia="ＭＳ ゴシック" w:hAnsi="ＭＳ ゴシック"/>
          <w:b/>
          <w:sz w:val="24"/>
          <w:szCs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記載してください。</w:t>
      </w:r>
    </w:p>
    <w:p w:rsidR="00113000" w:rsidRPr="004C422F" w:rsidRDefault="0057556F">
      <w:pPr>
        <w:rPr>
          <w:rFonts w:ascii="ＭＳ ゴシック" w:eastAsia="ＭＳ ゴシック" w:hAnsi="ＭＳ ゴシック"/>
          <w:sz w:val="24"/>
          <w:szCs w:val="24"/>
        </w:rPr>
      </w:pPr>
      <w:r w:rsidRPr="00616401">
        <w:rPr>
          <w:rFonts w:hint="eastAsia"/>
          <w:sz w:val="24"/>
          <w:szCs w:val="24"/>
        </w:rPr>
        <w:t xml:space="preserve">　　　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＊</w:t>
      </w:r>
      <w:r w:rsidR="00AC4863">
        <w:rPr>
          <w:rFonts w:ascii="ＭＳ ゴシック" w:eastAsia="ＭＳ ゴシック" w:hAnsi="ＭＳ ゴシック" w:hint="eastAsia"/>
          <w:sz w:val="24"/>
          <w:szCs w:val="24"/>
        </w:rPr>
        <w:t>平成３０</w:t>
      </w:r>
      <w:r w:rsidR="00361E36" w:rsidRPr="00616401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AC4863">
        <w:rPr>
          <w:rFonts w:ascii="ＭＳ ゴシック" w:eastAsia="ＭＳ ゴシック" w:hAnsi="ＭＳ ゴシック" w:hint="eastAsia"/>
          <w:sz w:val="24"/>
          <w:szCs w:val="24"/>
        </w:rPr>
        <w:t>令和２</w:t>
      </w:r>
      <w:r w:rsidR="00361E36" w:rsidRPr="00616401">
        <w:rPr>
          <w:rFonts w:ascii="ＭＳ ゴシック" w:eastAsia="ＭＳ ゴシック" w:hAnsi="ＭＳ ゴシック" w:hint="eastAsia"/>
          <w:sz w:val="24"/>
          <w:szCs w:val="24"/>
        </w:rPr>
        <w:t>年度の</w:t>
      </w:r>
      <w:r w:rsidR="007B4F7A" w:rsidRPr="00616401">
        <w:rPr>
          <w:rFonts w:ascii="ＭＳ ゴシック" w:eastAsia="ＭＳ ゴシック" w:hAnsi="ＭＳ ゴシック" w:hint="eastAsia"/>
          <w:sz w:val="24"/>
          <w:szCs w:val="24"/>
        </w:rPr>
        <w:t>法人</w:t>
      </w:r>
      <w:r w:rsidR="00361E36" w:rsidRPr="00616401">
        <w:rPr>
          <w:rFonts w:ascii="ＭＳ ゴシック" w:eastAsia="ＭＳ ゴシック" w:hAnsi="ＭＳ ゴシック" w:hint="eastAsia"/>
          <w:sz w:val="24"/>
          <w:szCs w:val="24"/>
        </w:rPr>
        <w:t>監査の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結果通知（写）を添付してください。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1884"/>
        <w:gridCol w:w="1885"/>
        <w:gridCol w:w="1885"/>
        <w:gridCol w:w="1885"/>
      </w:tblGrid>
      <w:tr w:rsidR="00616401" w:rsidRPr="00616401" w:rsidTr="00AC4863">
        <w:tc>
          <w:tcPr>
            <w:tcW w:w="1641" w:type="dxa"/>
            <w:shd w:val="clear" w:color="auto" w:fill="auto"/>
          </w:tcPr>
          <w:p w:rsidR="006C1129" w:rsidRPr="00AC4863" w:rsidRDefault="006C112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884" w:type="dxa"/>
            <w:shd w:val="clear" w:color="auto" w:fill="auto"/>
          </w:tcPr>
          <w:p w:rsidR="006C1129" w:rsidRPr="00616401" w:rsidRDefault="006C1129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実施状況</w:t>
            </w:r>
          </w:p>
        </w:tc>
        <w:tc>
          <w:tcPr>
            <w:tcW w:w="1885" w:type="dxa"/>
            <w:shd w:val="clear" w:color="auto" w:fill="auto"/>
          </w:tcPr>
          <w:p w:rsidR="006C1129" w:rsidRPr="00616401" w:rsidRDefault="006C1129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指摘事項</w:t>
            </w:r>
          </w:p>
        </w:tc>
        <w:tc>
          <w:tcPr>
            <w:tcW w:w="1885" w:type="dxa"/>
            <w:shd w:val="clear" w:color="auto" w:fill="auto"/>
          </w:tcPr>
          <w:p w:rsidR="006C1129" w:rsidRPr="00616401" w:rsidRDefault="006C1129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指摘内容</w:t>
            </w:r>
          </w:p>
        </w:tc>
        <w:tc>
          <w:tcPr>
            <w:tcW w:w="1885" w:type="dxa"/>
            <w:shd w:val="clear" w:color="auto" w:fill="auto"/>
          </w:tcPr>
          <w:p w:rsidR="006C1129" w:rsidRPr="00616401" w:rsidRDefault="006C1129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改善状況</w:t>
            </w:r>
          </w:p>
        </w:tc>
      </w:tr>
      <w:tr w:rsidR="00616401" w:rsidRPr="00616401" w:rsidTr="00AC4863">
        <w:tc>
          <w:tcPr>
            <w:tcW w:w="1641" w:type="dxa"/>
            <w:shd w:val="clear" w:color="auto" w:fill="auto"/>
            <w:vAlign w:val="center"/>
          </w:tcPr>
          <w:p w:rsidR="006C1129" w:rsidRPr="00616401" w:rsidRDefault="00AC4863" w:rsidP="00AC486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平成30</w:t>
            </w:r>
            <w:r w:rsidR="006C1129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884" w:type="dxa"/>
            <w:shd w:val="clear" w:color="auto" w:fill="auto"/>
          </w:tcPr>
          <w:p w:rsidR="006C1129" w:rsidRPr="00616401" w:rsidRDefault="006C1129" w:rsidP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実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施　　　</w:t>
            </w:r>
          </w:p>
          <w:p w:rsidR="006C1129" w:rsidRPr="00616401" w:rsidRDefault="006C1129" w:rsidP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885" w:type="dxa"/>
            <w:shd w:val="clear" w:color="auto" w:fill="auto"/>
          </w:tcPr>
          <w:p w:rsidR="006C1129" w:rsidRPr="00616401" w:rsidRDefault="000C6133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885" w:type="dxa"/>
            <w:shd w:val="clear" w:color="auto" w:fill="auto"/>
          </w:tcPr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885" w:type="dxa"/>
            <w:shd w:val="clear" w:color="auto" w:fill="auto"/>
          </w:tcPr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6C1129" w:rsidRPr="00616401" w:rsidRDefault="006C1129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  <w:tr w:rsidR="00616401" w:rsidRPr="00616401" w:rsidTr="00AC4863">
        <w:tc>
          <w:tcPr>
            <w:tcW w:w="1641" w:type="dxa"/>
            <w:shd w:val="clear" w:color="auto" w:fill="auto"/>
            <w:vAlign w:val="center"/>
          </w:tcPr>
          <w:p w:rsidR="00361E36" w:rsidRPr="00616401" w:rsidRDefault="00AC4863" w:rsidP="00AC486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令和元</w:t>
            </w:r>
            <w:r w:rsidR="00361E36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884" w:type="dxa"/>
            <w:shd w:val="clear" w:color="auto" w:fill="auto"/>
          </w:tcPr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実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>施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　　　　</w:t>
            </w:r>
          </w:p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885" w:type="dxa"/>
            <w:shd w:val="clear" w:color="auto" w:fill="auto"/>
          </w:tcPr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885" w:type="dxa"/>
            <w:shd w:val="clear" w:color="auto" w:fill="auto"/>
          </w:tcPr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885" w:type="dxa"/>
            <w:shd w:val="clear" w:color="auto" w:fill="auto"/>
          </w:tcPr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  <w:tr w:rsidR="00616401" w:rsidRPr="00616401" w:rsidTr="00AC4863">
        <w:tc>
          <w:tcPr>
            <w:tcW w:w="1641" w:type="dxa"/>
            <w:shd w:val="clear" w:color="auto" w:fill="auto"/>
            <w:vAlign w:val="center"/>
          </w:tcPr>
          <w:p w:rsidR="00361E36" w:rsidRPr="00616401" w:rsidRDefault="00AC4863" w:rsidP="00AC486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令和２</w:t>
            </w:r>
            <w:r w:rsidR="00361E36"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884" w:type="dxa"/>
            <w:shd w:val="clear" w:color="auto" w:fill="auto"/>
          </w:tcPr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実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>施</w:t>
            </w:r>
            <w:r w:rsidR="000C6133" w:rsidRPr="00616401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　　　　</w:t>
            </w:r>
          </w:p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885" w:type="dxa"/>
            <w:shd w:val="clear" w:color="auto" w:fill="auto"/>
          </w:tcPr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885" w:type="dxa"/>
            <w:shd w:val="clear" w:color="auto" w:fill="auto"/>
          </w:tcPr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361E36" w:rsidRPr="00616401" w:rsidRDefault="00361E36" w:rsidP="00BB12F4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885" w:type="dxa"/>
            <w:shd w:val="clear" w:color="auto" w:fill="auto"/>
          </w:tcPr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361E36" w:rsidRPr="00616401" w:rsidRDefault="00361E36" w:rsidP="00361E36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</w:tbl>
    <w:p w:rsidR="00361E36" w:rsidRPr="00616401" w:rsidRDefault="0021226F" w:rsidP="0021226F">
      <w:pPr>
        <w:rPr>
          <w:szCs w:val="21"/>
        </w:rPr>
      </w:pPr>
      <w:r w:rsidRPr="00616401">
        <w:rPr>
          <w:rFonts w:hint="eastAsia"/>
          <w:szCs w:val="21"/>
        </w:rPr>
        <w:t xml:space="preserve">　　　</w:t>
      </w:r>
      <w:r w:rsidR="00361E36" w:rsidRPr="00616401">
        <w:rPr>
          <w:rFonts w:hint="eastAsia"/>
          <w:sz w:val="24"/>
          <w:szCs w:val="24"/>
        </w:rPr>
        <w:t>※３か年度とも監査未実施の場合は下記に理由をお書きください。</w:t>
      </w:r>
    </w:p>
    <w:p w:rsidR="0021226F" w:rsidRPr="00616401" w:rsidRDefault="0021226F" w:rsidP="00361E36">
      <w:pPr>
        <w:ind w:firstLineChars="300" w:firstLine="720"/>
        <w:rPr>
          <w:sz w:val="24"/>
          <w:szCs w:val="24"/>
        </w:rPr>
      </w:pPr>
      <w:r w:rsidRPr="00616401">
        <w:rPr>
          <w:rFonts w:hint="eastAsia"/>
          <w:sz w:val="24"/>
          <w:szCs w:val="24"/>
        </w:rPr>
        <w:t xml:space="preserve">（理由：　　　　　　　　　　　　　　　　　　　　　　</w:t>
      </w:r>
      <w:r w:rsidR="00361E36" w:rsidRPr="00616401">
        <w:rPr>
          <w:rFonts w:hint="eastAsia"/>
          <w:sz w:val="24"/>
          <w:szCs w:val="24"/>
        </w:rPr>
        <w:t xml:space="preserve">　　　　　　　　　　</w:t>
      </w:r>
      <w:r w:rsidRPr="00616401">
        <w:rPr>
          <w:rFonts w:hint="eastAsia"/>
          <w:sz w:val="24"/>
          <w:szCs w:val="24"/>
        </w:rPr>
        <w:t xml:space="preserve">　）</w:t>
      </w:r>
    </w:p>
    <w:p w:rsidR="0021226F" w:rsidRPr="00616401" w:rsidRDefault="0021226F">
      <w:pPr>
        <w:rPr>
          <w:rFonts w:ascii="ＭＳ 明朝" w:hAnsi="ＭＳ 明朝"/>
          <w:sz w:val="24"/>
          <w:szCs w:val="24"/>
        </w:rPr>
      </w:pPr>
    </w:p>
    <w:p w:rsidR="00361E36" w:rsidRPr="00616401" w:rsidRDefault="00361E36" w:rsidP="00E7335B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616401">
        <w:rPr>
          <w:rFonts w:hint="eastAsia"/>
          <w:sz w:val="24"/>
          <w:szCs w:val="24"/>
        </w:rPr>
        <w:t>●具体的な指摘内容と改善内容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（※適宜記載欄を広げてください）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72"/>
        <w:gridCol w:w="4424"/>
        <w:gridCol w:w="4022"/>
      </w:tblGrid>
      <w:tr w:rsidR="00616401" w:rsidRPr="00616401" w:rsidTr="00E7335B">
        <w:tc>
          <w:tcPr>
            <w:tcW w:w="522" w:type="dxa"/>
            <w:shd w:val="clear" w:color="auto" w:fill="auto"/>
          </w:tcPr>
          <w:p w:rsidR="00361E36" w:rsidRPr="00616401" w:rsidRDefault="00361E36" w:rsidP="00BB12F4">
            <w:pPr>
              <w:rPr>
                <w:szCs w:val="21"/>
              </w:rPr>
            </w:pPr>
          </w:p>
        </w:tc>
        <w:tc>
          <w:tcPr>
            <w:tcW w:w="4896" w:type="dxa"/>
            <w:gridSpan w:val="2"/>
            <w:shd w:val="clear" w:color="auto" w:fill="auto"/>
          </w:tcPr>
          <w:p w:rsidR="00361E36" w:rsidRPr="00616401" w:rsidRDefault="00361E36" w:rsidP="0080263E">
            <w:pPr>
              <w:jc w:val="center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指</w:t>
            </w:r>
            <w:r w:rsidR="0080263E" w:rsidRPr="00616401">
              <w:rPr>
                <w:rFonts w:hint="eastAsia"/>
                <w:szCs w:val="21"/>
              </w:rPr>
              <w:t xml:space="preserve">　</w:t>
            </w:r>
            <w:r w:rsidRPr="00616401">
              <w:rPr>
                <w:rFonts w:hint="eastAsia"/>
                <w:szCs w:val="21"/>
              </w:rPr>
              <w:t>摘</w:t>
            </w:r>
            <w:r w:rsidR="0080263E" w:rsidRPr="00616401">
              <w:rPr>
                <w:rFonts w:hint="eastAsia"/>
                <w:szCs w:val="21"/>
              </w:rPr>
              <w:t xml:space="preserve">　</w:t>
            </w:r>
            <w:r w:rsidRPr="00616401">
              <w:rPr>
                <w:rFonts w:hint="eastAsia"/>
                <w:szCs w:val="21"/>
              </w:rPr>
              <w:t>事</w:t>
            </w:r>
            <w:r w:rsidR="0080263E" w:rsidRPr="00616401">
              <w:rPr>
                <w:rFonts w:hint="eastAsia"/>
                <w:szCs w:val="21"/>
              </w:rPr>
              <w:t xml:space="preserve">　</w:t>
            </w:r>
            <w:r w:rsidRPr="00616401">
              <w:rPr>
                <w:rFonts w:hint="eastAsia"/>
                <w:szCs w:val="21"/>
              </w:rPr>
              <w:t>項</w:t>
            </w:r>
          </w:p>
        </w:tc>
        <w:tc>
          <w:tcPr>
            <w:tcW w:w="4022" w:type="dxa"/>
            <w:shd w:val="clear" w:color="auto" w:fill="auto"/>
          </w:tcPr>
          <w:p w:rsidR="00361E36" w:rsidRPr="00616401" w:rsidRDefault="00361E36" w:rsidP="00BB12F4">
            <w:pPr>
              <w:jc w:val="center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是正又は改善内容</w:t>
            </w:r>
          </w:p>
        </w:tc>
      </w:tr>
      <w:tr w:rsidR="00616401" w:rsidRPr="00616401" w:rsidTr="0080263E">
        <w:trPr>
          <w:cantSplit/>
          <w:trHeight w:val="1180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E7335B" w:rsidRPr="00616401" w:rsidRDefault="00AC4863" w:rsidP="006946A3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平成３０</w:t>
            </w:r>
            <w:r w:rsidR="0080263E"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E7335B">
        <w:trPr>
          <w:cantSplit/>
          <w:trHeight w:val="1134"/>
        </w:trPr>
        <w:tc>
          <w:tcPr>
            <w:tcW w:w="522" w:type="dxa"/>
            <w:vMerge/>
            <w:shd w:val="clear" w:color="auto" w:fill="auto"/>
            <w:vAlign w:val="center"/>
          </w:tcPr>
          <w:p w:rsidR="00E7335B" w:rsidRPr="00616401" w:rsidRDefault="00E7335B" w:rsidP="00BB12F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80263E">
        <w:trPr>
          <w:cantSplit/>
          <w:trHeight w:val="1311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E7335B" w:rsidRPr="00616401" w:rsidRDefault="00AC4863" w:rsidP="006946A3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令和元</w:t>
            </w:r>
            <w:r w:rsidR="0080263E"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80263E">
        <w:trPr>
          <w:cantSplit/>
          <w:trHeight w:val="1197"/>
        </w:trPr>
        <w:tc>
          <w:tcPr>
            <w:tcW w:w="522" w:type="dxa"/>
            <w:vMerge/>
            <w:shd w:val="clear" w:color="auto" w:fill="auto"/>
            <w:textDirection w:val="tbRlV"/>
            <w:vAlign w:val="center"/>
          </w:tcPr>
          <w:p w:rsidR="00E7335B" w:rsidRPr="00616401" w:rsidRDefault="00E7335B" w:rsidP="0080263E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80263E">
        <w:trPr>
          <w:cantSplit/>
          <w:trHeight w:val="1190"/>
        </w:trPr>
        <w:tc>
          <w:tcPr>
            <w:tcW w:w="522" w:type="dxa"/>
            <w:vMerge w:val="restart"/>
            <w:shd w:val="clear" w:color="auto" w:fill="auto"/>
            <w:textDirection w:val="tbRlV"/>
            <w:vAlign w:val="center"/>
          </w:tcPr>
          <w:p w:rsidR="00E7335B" w:rsidRPr="00616401" w:rsidRDefault="00AC4863" w:rsidP="004C422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令和２</w:t>
            </w:r>
            <w:r w:rsidR="0080263E"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  <w:tr w:rsidR="00616401" w:rsidRPr="00616401" w:rsidTr="00E7335B">
        <w:trPr>
          <w:cantSplit/>
          <w:trHeight w:val="1165"/>
        </w:trPr>
        <w:tc>
          <w:tcPr>
            <w:tcW w:w="522" w:type="dxa"/>
            <w:vMerge/>
            <w:shd w:val="clear" w:color="auto" w:fill="auto"/>
            <w:vAlign w:val="center"/>
          </w:tcPr>
          <w:p w:rsidR="00E7335B" w:rsidRPr="00616401" w:rsidRDefault="00E7335B" w:rsidP="00BB12F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textDirection w:val="tbRlV"/>
            <w:vAlign w:val="center"/>
          </w:tcPr>
          <w:p w:rsidR="00E7335B" w:rsidRPr="00616401" w:rsidRDefault="00E7335B" w:rsidP="00E7335B">
            <w:pPr>
              <w:ind w:left="113" w:right="113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>
            <w:pPr>
              <w:widowControl/>
              <w:jc w:val="left"/>
              <w:rPr>
                <w:szCs w:val="21"/>
              </w:rPr>
            </w:pPr>
          </w:p>
          <w:p w:rsidR="00E7335B" w:rsidRPr="00616401" w:rsidRDefault="00E7335B" w:rsidP="00E7335B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E7335B" w:rsidRPr="00616401" w:rsidRDefault="00E7335B" w:rsidP="00BB12F4">
            <w:pPr>
              <w:rPr>
                <w:szCs w:val="21"/>
              </w:rPr>
            </w:pPr>
          </w:p>
        </w:tc>
      </w:tr>
    </w:tbl>
    <w:p w:rsidR="00C162E5" w:rsidRPr="00236689" w:rsidRDefault="00C162E5" w:rsidP="00170053">
      <w:pPr>
        <w:rPr>
          <w:sz w:val="24"/>
          <w:szCs w:val="24"/>
        </w:rPr>
      </w:pPr>
    </w:p>
    <w:sectPr w:rsidR="00C162E5" w:rsidRPr="00236689" w:rsidSect="00A061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077" w:bottom="1440" w:left="1077" w:header="851" w:footer="992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966" w:rsidRDefault="00622966" w:rsidP="00436B46">
      <w:r>
        <w:separator/>
      </w:r>
    </w:p>
  </w:endnote>
  <w:endnote w:type="continuationSeparator" w:id="0">
    <w:p w:rsidR="00622966" w:rsidRDefault="00622966" w:rsidP="0043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635" w:rsidRDefault="00D926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5612934"/>
      <w:docPartObj>
        <w:docPartGallery w:val="Page Numbers (Bottom of Page)"/>
        <w:docPartUnique/>
      </w:docPartObj>
    </w:sdtPr>
    <w:sdtContent>
      <w:p w:rsidR="00A061DB" w:rsidRDefault="00D92635">
        <w:pPr>
          <w:pStyle w:val="a6"/>
          <w:jc w:val="center"/>
        </w:pPr>
        <w:r>
          <w:rPr>
            <w:rFonts w:hint="eastAsia"/>
          </w:rPr>
          <w:t>16</w:t>
        </w:r>
      </w:p>
      <w:bookmarkStart w:id="0" w:name="_GoBack" w:displacedByCustomXml="next"/>
      <w:bookmarkEnd w:id="0" w:displacedByCustomXml="next"/>
    </w:sdtContent>
  </w:sdt>
  <w:p w:rsidR="00942FAC" w:rsidRDefault="00942F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635" w:rsidRDefault="00D926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966" w:rsidRDefault="00622966" w:rsidP="00436B46">
      <w:r>
        <w:separator/>
      </w:r>
    </w:p>
  </w:footnote>
  <w:footnote w:type="continuationSeparator" w:id="0">
    <w:p w:rsidR="00622966" w:rsidRDefault="00622966" w:rsidP="00436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635" w:rsidRDefault="00D926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635" w:rsidRDefault="00D9263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635" w:rsidRDefault="00D926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C4958"/>
    <w:multiLevelType w:val="hybridMultilevel"/>
    <w:tmpl w:val="E5DE2D86"/>
    <w:lvl w:ilvl="0" w:tplc="E20C64B4">
      <w:start w:val="3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639228E9"/>
    <w:multiLevelType w:val="hybridMultilevel"/>
    <w:tmpl w:val="3F8A2050"/>
    <w:lvl w:ilvl="0" w:tplc="1E9234F8">
      <w:start w:val="1"/>
      <w:numFmt w:val="bullet"/>
      <w:lvlText w:val="・"/>
      <w:lvlJc w:val="left"/>
      <w:pPr>
        <w:ind w:left="105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2E5"/>
    <w:rsid w:val="00014DB1"/>
    <w:rsid w:val="00042CE8"/>
    <w:rsid w:val="000538B1"/>
    <w:rsid w:val="00070111"/>
    <w:rsid w:val="000870E3"/>
    <w:rsid w:val="00097701"/>
    <w:rsid w:val="000C6133"/>
    <w:rsid w:val="00113000"/>
    <w:rsid w:val="00170053"/>
    <w:rsid w:val="001F12F1"/>
    <w:rsid w:val="0021226F"/>
    <w:rsid w:val="00236689"/>
    <w:rsid w:val="002547EF"/>
    <w:rsid w:val="002604CC"/>
    <w:rsid w:val="00284D09"/>
    <w:rsid w:val="002A427F"/>
    <w:rsid w:val="002A63A3"/>
    <w:rsid w:val="00361E36"/>
    <w:rsid w:val="003E4FBC"/>
    <w:rsid w:val="00424F90"/>
    <w:rsid w:val="004334E2"/>
    <w:rsid w:val="00436B46"/>
    <w:rsid w:val="004C422F"/>
    <w:rsid w:val="004D608A"/>
    <w:rsid w:val="004E0A64"/>
    <w:rsid w:val="004E35E0"/>
    <w:rsid w:val="00512E5A"/>
    <w:rsid w:val="0054209E"/>
    <w:rsid w:val="0055218B"/>
    <w:rsid w:val="0057556F"/>
    <w:rsid w:val="005761BB"/>
    <w:rsid w:val="005F49D0"/>
    <w:rsid w:val="00616401"/>
    <w:rsid w:val="00622966"/>
    <w:rsid w:val="0065157B"/>
    <w:rsid w:val="0065189C"/>
    <w:rsid w:val="006946A3"/>
    <w:rsid w:val="006C1129"/>
    <w:rsid w:val="00776B7C"/>
    <w:rsid w:val="00781654"/>
    <w:rsid w:val="007B4F7A"/>
    <w:rsid w:val="0080263E"/>
    <w:rsid w:val="008468EB"/>
    <w:rsid w:val="00851367"/>
    <w:rsid w:val="008579C9"/>
    <w:rsid w:val="008C2563"/>
    <w:rsid w:val="00942FAC"/>
    <w:rsid w:val="00945E6D"/>
    <w:rsid w:val="009D5BD1"/>
    <w:rsid w:val="00A061DB"/>
    <w:rsid w:val="00A1063B"/>
    <w:rsid w:val="00A267F0"/>
    <w:rsid w:val="00A42B94"/>
    <w:rsid w:val="00A83456"/>
    <w:rsid w:val="00AC3336"/>
    <w:rsid w:val="00AC4863"/>
    <w:rsid w:val="00B93D05"/>
    <w:rsid w:val="00B9698E"/>
    <w:rsid w:val="00BB12F4"/>
    <w:rsid w:val="00C029EA"/>
    <w:rsid w:val="00C162E5"/>
    <w:rsid w:val="00C71948"/>
    <w:rsid w:val="00D92635"/>
    <w:rsid w:val="00E7335B"/>
    <w:rsid w:val="00EF1A99"/>
    <w:rsid w:val="00F50D50"/>
    <w:rsid w:val="00F55EBA"/>
    <w:rsid w:val="00F73319"/>
    <w:rsid w:val="00FB0181"/>
    <w:rsid w:val="00FB37A0"/>
    <w:rsid w:val="00FD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AE75A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66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6B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36B4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36B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36B46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23668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42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42F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C53C2-3949-402D-9263-C03C09A0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2018-07-14T01:10:00Z</dcterms:created>
  <dcterms:modified xsi:type="dcterms:W3CDTF">2021-06-14T10:19:00Z</dcterms:modified>
</cp:coreProperties>
</file>